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3D5" w:rsidRPr="004433D5" w:rsidRDefault="004433D5" w:rsidP="004433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бланке школы</w:t>
      </w:r>
    </w:p>
    <w:p w:rsidR="004433D5" w:rsidRPr="004433D5" w:rsidRDefault="004433D5" w:rsidP="00443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4433D5" w:rsidRPr="004433D5" w:rsidRDefault="004433D5" w:rsidP="004433D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3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4433D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443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Открытом Окружном конкурсе-фестивале </w:t>
      </w:r>
    </w:p>
    <w:p w:rsidR="004433D5" w:rsidRPr="004433D5" w:rsidRDefault="00F44972" w:rsidP="004433D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русской музыки </w:t>
      </w:r>
      <w:bookmarkStart w:id="0" w:name="_GoBack"/>
      <w:bookmarkEnd w:id="0"/>
      <w:r w:rsidR="004433D5" w:rsidRPr="00443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имени А.К. Глазунова</w:t>
      </w:r>
    </w:p>
    <w:p w:rsidR="004433D5" w:rsidRPr="004433D5" w:rsidRDefault="004433D5" w:rsidP="004433D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Номинация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Возрастная категория 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солиста (или участников ансамбля, участника в номинации «Юный музыковед»)</w:t>
      </w:r>
    </w:p>
    <w:p w:rsidR="004433D5" w:rsidRPr="004433D5" w:rsidRDefault="004433D5" w:rsidP="004433D5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рождения  солиста (или участников ансамбля)  (число/месяц/год) </w:t>
      </w:r>
    </w:p>
    <w:p w:rsidR="004433D5" w:rsidRPr="004433D5" w:rsidRDefault="004433D5" w:rsidP="00443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Домашний адрес учащегося, телефон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 преподавателя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Контактный телефон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 концертмейстера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Контактный телефон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4433D5" w:rsidRPr="004433D5" w:rsidRDefault="004433D5" w:rsidP="00443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Образовательное учреждение, адрес, телефон, е – </w:t>
      </w:r>
      <w:r w:rsidRPr="004433D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выступления: </w:t>
      </w:r>
    </w:p>
    <w:p w:rsidR="004433D5" w:rsidRPr="004433D5" w:rsidRDefault="004433D5" w:rsidP="004433D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33D5" w:rsidRPr="004433D5" w:rsidRDefault="004433D5" w:rsidP="004433D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Автор, название произведение полностью с указанием сочинения, тональности, цикла и хронометража каждого произведения.  </w:t>
      </w:r>
    </w:p>
    <w:p w:rsidR="004433D5" w:rsidRPr="004433D5" w:rsidRDefault="004433D5" w:rsidP="004433D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4433D5" w:rsidRPr="004433D5" w:rsidRDefault="004433D5" w:rsidP="004433D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образовательного учреждения: </w:t>
      </w:r>
    </w:p>
    <w:p w:rsidR="004433D5" w:rsidRPr="004433D5" w:rsidRDefault="004433D5" w:rsidP="004433D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3D5" w:rsidRPr="004433D5" w:rsidRDefault="004433D5" w:rsidP="004433D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Pr="00443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</w:t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33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E90273" w:rsidRDefault="00E90273" w:rsidP="004433D5">
      <w:pPr>
        <w:ind w:left="-567"/>
      </w:pPr>
    </w:p>
    <w:sectPr w:rsidR="00E90273" w:rsidSect="004433D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94E34"/>
    <w:multiLevelType w:val="hybridMultilevel"/>
    <w:tmpl w:val="F30A4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B20597"/>
    <w:multiLevelType w:val="hybridMultilevel"/>
    <w:tmpl w:val="2446D9F4"/>
    <w:lvl w:ilvl="0" w:tplc="5F6E58E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B6"/>
    <w:rsid w:val="004433D5"/>
    <w:rsid w:val="006A0CB6"/>
    <w:rsid w:val="00E90273"/>
    <w:rsid w:val="00F4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6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2015-09-02T14:19:00Z</dcterms:created>
  <dcterms:modified xsi:type="dcterms:W3CDTF">2015-11-17T14:42:00Z</dcterms:modified>
</cp:coreProperties>
</file>